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92E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350645"/>
            <wp:effectExtent l="0" t="0" r="5715" b="1905"/>
            <wp:docPr id="1" name="图片 1" descr="微信图片_2025060915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9152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3470"/>
    <w:rsid w:val="5B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2025-06-09T07:50:00Z</dcterms:created>
  <dc:creator>CHENYUE</dc:creator>
  <cp:lastModifiedBy>CHENYUE</cp:lastModifiedBy>
  <dcterms:modified xsi:type="dcterms:W3CDTF">2025-06-09T07:50:56Z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BC428544BB324BB6867900775D526ECD_11</vt:lpwstr>
  </property>
  <property fmtid="{D5CDD505-2E9C-101B-9397-08002B2CF9AE}" pid="4" name="KSOTemplateDocerSaveRecord">
    <vt:lpwstr>eyJoZGlkIjoiNGU0M2ExYjcxYWI1ODZjOGUxNGVlMGI0Mjk2NzU0MDUiLCJ1c2VySWQiOiI2MDI1MDQ0NjYifQ==</vt:lpwstr>
  </property>
</Properties>
</file>